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33050" w14:textId="77777777" w:rsidR="00F65FEE" w:rsidRPr="00E2412F" w:rsidRDefault="00F65FEE" w:rsidP="00F65FE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napToGrid w:val="0"/>
          <w:color w:val="000000"/>
          <w:sz w:val="28"/>
          <w:szCs w:val="28"/>
        </w:rPr>
      </w:pPr>
      <w:r w:rsidRPr="00E2412F">
        <w:rPr>
          <w:rFonts w:ascii="Times New Roman" w:eastAsia="Times New Roman" w:hAnsi="Times New Roman"/>
          <w:b/>
          <w:bCs/>
          <w:snapToGrid w:val="0"/>
          <w:color w:val="000000"/>
          <w:sz w:val="28"/>
          <w:szCs w:val="28"/>
        </w:rPr>
        <w:t>Ogledni obrazac za provedbu terenskog posjeta</w:t>
      </w:r>
    </w:p>
    <w:p w14:paraId="18813CA4" w14:textId="77777777" w:rsidR="00F65FEE" w:rsidRPr="00E2412F" w:rsidRDefault="00F65FEE" w:rsidP="00F65FE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napToGrid w:val="0"/>
          <w:color w:val="000000"/>
          <w:sz w:val="28"/>
          <w:szCs w:val="28"/>
        </w:rPr>
      </w:pPr>
    </w:p>
    <w:p w14:paraId="31000F4F" w14:textId="77777777" w:rsidR="00F65FEE" w:rsidRPr="00E2412F" w:rsidRDefault="00F65FEE" w:rsidP="00F65FEE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napToGrid w:val="0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i/>
          <w:snapToGrid w:val="0"/>
          <w:color w:val="000000"/>
          <w:sz w:val="28"/>
          <w:szCs w:val="28"/>
        </w:rPr>
        <w:t>Ministarstvo poljoprivrede</w:t>
      </w:r>
    </w:p>
    <w:p w14:paraId="6A581839" w14:textId="77777777" w:rsidR="00F65FEE" w:rsidRPr="00E2412F" w:rsidRDefault="00F65FEE" w:rsidP="00F65FE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napToGrid w:val="0"/>
          <w:color w:val="000000"/>
          <w:sz w:val="24"/>
          <w:szCs w:val="24"/>
        </w:rPr>
      </w:pPr>
    </w:p>
    <w:p w14:paraId="50A62A55" w14:textId="77777777" w:rsidR="00F65FEE" w:rsidRPr="00E2412F" w:rsidRDefault="00F65FEE" w:rsidP="00F65FEE">
      <w:pPr>
        <w:spacing w:after="0" w:line="240" w:lineRule="auto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02"/>
        <w:gridCol w:w="1950"/>
        <w:gridCol w:w="1874"/>
        <w:gridCol w:w="1874"/>
        <w:gridCol w:w="1448"/>
      </w:tblGrid>
      <w:tr w:rsidR="00F65FEE" w:rsidRPr="0073191B" w14:paraId="25F6CFA5" w14:textId="77777777" w:rsidTr="009E378B">
        <w:trPr>
          <w:trHeight w:val="291"/>
        </w:trPr>
        <w:tc>
          <w:tcPr>
            <w:tcW w:w="3202" w:type="dxa"/>
          </w:tcPr>
          <w:p w14:paraId="11B2E0BD" w14:textId="77777777" w:rsidR="00F65FEE" w:rsidRPr="00E2412F" w:rsidRDefault="00F65FEE" w:rsidP="009E37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</w:pPr>
            <w:r w:rsidRPr="00E2412F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  <w:t>Naziv organizacije:</w:t>
            </w:r>
          </w:p>
        </w:tc>
        <w:tc>
          <w:tcPr>
            <w:tcW w:w="7146" w:type="dxa"/>
            <w:gridSpan w:val="4"/>
          </w:tcPr>
          <w:p w14:paraId="16646EAE" w14:textId="77777777" w:rsidR="00F65FEE" w:rsidRPr="00E2412F" w:rsidRDefault="00F65FEE" w:rsidP="009E37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F65FEE" w:rsidRPr="0073191B" w14:paraId="5EE3AE56" w14:textId="77777777" w:rsidTr="009E378B">
        <w:trPr>
          <w:trHeight w:val="291"/>
        </w:trPr>
        <w:tc>
          <w:tcPr>
            <w:tcW w:w="3202" w:type="dxa"/>
          </w:tcPr>
          <w:p w14:paraId="0888BCE5" w14:textId="77777777" w:rsidR="00F65FEE" w:rsidRPr="007A25BC" w:rsidRDefault="00F65FEE" w:rsidP="009E37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7A25BC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Naziv programa:</w:t>
            </w:r>
          </w:p>
        </w:tc>
        <w:tc>
          <w:tcPr>
            <w:tcW w:w="7146" w:type="dxa"/>
            <w:gridSpan w:val="4"/>
          </w:tcPr>
          <w:p w14:paraId="00C34967" w14:textId="77777777" w:rsidR="00F65FEE" w:rsidRPr="007A25BC" w:rsidRDefault="00F65FEE" w:rsidP="009E37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</w:pPr>
          </w:p>
        </w:tc>
      </w:tr>
      <w:tr w:rsidR="00F65FEE" w:rsidRPr="0073191B" w14:paraId="46E428B9" w14:textId="77777777" w:rsidTr="009E378B">
        <w:trPr>
          <w:trHeight w:val="536"/>
        </w:trPr>
        <w:tc>
          <w:tcPr>
            <w:tcW w:w="3202" w:type="dxa"/>
          </w:tcPr>
          <w:p w14:paraId="5FA402BE" w14:textId="77777777" w:rsidR="00F65FEE" w:rsidRPr="007A25BC" w:rsidRDefault="00F65FEE" w:rsidP="009E378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Davatelj </w:t>
            </w:r>
            <w:r w:rsidRPr="007A25BC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financijskih sredstava: </w:t>
            </w:r>
          </w:p>
        </w:tc>
        <w:tc>
          <w:tcPr>
            <w:tcW w:w="7146" w:type="dxa"/>
            <w:gridSpan w:val="4"/>
          </w:tcPr>
          <w:p w14:paraId="320A0EBD" w14:textId="77777777" w:rsidR="00F65FEE" w:rsidRPr="007A25BC" w:rsidRDefault="00F65FEE" w:rsidP="009E37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</w:pPr>
          </w:p>
        </w:tc>
      </w:tr>
      <w:tr w:rsidR="00F65FEE" w:rsidRPr="0073191B" w14:paraId="09199DC5" w14:textId="77777777" w:rsidTr="009E378B">
        <w:trPr>
          <w:trHeight w:val="291"/>
        </w:trPr>
        <w:tc>
          <w:tcPr>
            <w:tcW w:w="3202" w:type="dxa"/>
          </w:tcPr>
          <w:p w14:paraId="39FB26A9" w14:textId="77777777" w:rsidR="00F65FEE" w:rsidRPr="007A25BC" w:rsidRDefault="00F65FEE" w:rsidP="009E378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7A25BC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Naziv Javnog poziva i referentni broj: </w:t>
            </w:r>
          </w:p>
        </w:tc>
        <w:tc>
          <w:tcPr>
            <w:tcW w:w="7146" w:type="dxa"/>
            <w:gridSpan w:val="4"/>
          </w:tcPr>
          <w:p w14:paraId="5DEAA856" w14:textId="77777777" w:rsidR="00F65FEE" w:rsidRPr="00F65FEE" w:rsidRDefault="00F65FEE" w:rsidP="00F65FEE">
            <w:pPr>
              <w:spacing w:after="160"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  <w:r w:rsidRPr="00F65FEE">
              <w:rPr>
                <w:rFonts w:ascii="Times New Roman" w:hAnsi="Times New Roman"/>
                <w:bCs/>
                <w:sz w:val="24"/>
                <w:szCs w:val="24"/>
              </w:rPr>
              <w:t xml:space="preserve">Javni natječaj </w:t>
            </w:r>
            <w:r w:rsidRPr="00F65FEE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 xml:space="preserve">za financiranje programa i projekata udruga koje promiču poljoprivredu, održivi razvoj i vrijednost ruralnog prostora Republike Hrvatske za 2024. godinu </w:t>
            </w:r>
          </w:p>
          <w:p w14:paraId="6D8AC259" w14:textId="511CD0DF" w:rsidR="00F65FEE" w:rsidRPr="00F65FEE" w:rsidRDefault="00F65FEE" w:rsidP="00F65FEE">
            <w:pPr>
              <w:spacing w:after="0"/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</w:rPr>
            </w:pPr>
            <w:r w:rsidRPr="00F65FEE"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</w:rPr>
              <w:t>Klasa: 910-04/2</w:t>
            </w:r>
            <w:r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</w:rPr>
              <w:t>4</w:t>
            </w:r>
            <w:r w:rsidRPr="00F65FEE"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</w:rPr>
              <w:t>-0</w:t>
            </w:r>
            <w:r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</w:rPr>
              <w:t>2</w:t>
            </w:r>
            <w:r w:rsidRPr="00F65FEE"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</w:rPr>
              <w:t>/1</w:t>
            </w:r>
          </w:p>
          <w:p w14:paraId="31E5C9C0" w14:textId="664023D1" w:rsidR="00F65FEE" w:rsidRDefault="00F65FEE" w:rsidP="00F65F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</w:rPr>
            </w:pPr>
            <w:proofErr w:type="spellStart"/>
            <w:r w:rsidRPr="00F65FEE"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</w:rPr>
              <w:t>Urbroj</w:t>
            </w:r>
            <w:proofErr w:type="spellEnd"/>
            <w:r w:rsidRPr="00F65FEE"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</w:rPr>
              <w:t>525-08/489-24-1</w:t>
            </w:r>
          </w:p>
          <w:p w14:paraId="7F4EB243" w14:textId="45AB0203" w:rsidR="00F65FEE" w:rsidRPr="007A25BC" w:rsidRDefault="00F65FEE" w:rsidP="009E37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</w:pPr>
          </w:p>
        </w:tc>
      </w:tr>
      <w:tr w:rsidR="00F65FEE" w:rsidRPr="0073191B" w14:paraId="1048F789" w14:textId="77777777" w:rsidTr="009E378B">
        <w:trPr>
          <w:trHeight w:val="260"/>
        </w:trPr>
        <w:tc>
          <w:tcPr>
            <w:tcW w:w="3202" w:type="dxa"/>
          </w:tcPr>
          <w:p w14:paraId="36C6318F" w14:textId="77777777" w:rsidR="00F65FEE" w:rsidRPr="007A25BC" w:rsidRDefault="00F65FEE" w:rsidP="009E37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7A25BC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Trajanje programa:</w:t>
            </w:r>
          </w:p>
        </w:tc>
        <w:tc>
          <w:tcPr>
            <w:tcW w:w="1950" w:type="dxa"/>
          </w:tcPr>
          <w:p w14:paraId="6C680E1E" w14:textId="77777777" w:rsidR="00F65FEE" w:rsidRPr="007A25BC" w:rsidRDefault="00F65FEE" w:rsidP="009E37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7A25BC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Datum početka:</w:t>
            </w:r>
          </w:p>
        </w:tc>
        <w:tc>
          <w:tcPr>
            <w:tcW w:w="1874" w:type="dxa"/>
          </w:tcPr>
          <w:p w14:paraId="6EF28690" w14:textId="77777777" w:rsidR="00F65FEE" w:rsidRPr="007A25BC" w:rsidRDefault="00F65FEE" w:rsidP="009E37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874" w:type="dxa"/>
          </w:tcPr>
          <w:p w14:paraId="69213147" w14:textId="77777777" w:rsidR="00F65FEE" w:rsidRPr="007A25BC" w:rsidRDefault="00F65FEE" w:rsidP="009E37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7A25BC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Datum završetka: </w:t>
            </w:r>
          </w:p>
        </w:tc>
        <w:tc>
          <w:tcPr>
            <w:tcW w:w="1448" w:type="dxa"/>
          </w:tcPr>
          <w:p w14:paraId="396C7172" w14:textId="77777777" w:rsidR="00F65FEE" w:rsidRPr="007A25BC" w:rsidRDefault="00F65FEE" w:rsidP="009E37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</w:tr>
      <w:tr w:rsidR="00F65FEE" w:rsidRPr="0073191B" w14:paraId="52783418" w14:textId="77777777" w:rsidTr="009E378B">
        <w:trPr>
          <w:trHeight w:val="536"/>
        </w:trPr>
        <w:tc>
          <w:tcPr>
            <w:tcW w:w="3202" w:type="dxa"/>
          </w:tcPr>
          <w:p w14:paraId="5A4D036E" w14:textId="77777777" w:rsidR="00F65FEE" w:rsidRPr="007A25BC" w:rsidRDefault="00F65FEE" w:rsidP="009E378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7A25BC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Stadij provedbe programa (broj mjeseci provedbe): </w:t>
            </w:r>
          </w:p>
        </w:tc>
        <w:tc>
          <w:tcPr>
            <w:tcW w:w="7146" w:type="dxa"/>
            <w:gridSpan w:val="4"/>
          </w:tcPr>
          <w:p w14:paraId="578989CC" w14:textId="77777777" w:rsidR="00F65FEE" w:rsidRPr="007A25BC" w:rsidRDefault="00F65FEE" w:rsidP="009E37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</w:pPr>
          </w:p>
        </w:tc>
      </w:tr>
      <w:tr w:rsidR="00F65FEE" w:rsidRPr="0073191B" w14:paraId="1F9230DD" w14:textId="77777777" w:rsidTr="009E378B">
        <w:trPr>
          <w:trHeight w:val="291"/>
        </w:trPr>
        <w:tc>
          <w:tcPr>
            <w:tcW w:w="3202" w:type="dxa"/>
          </w:tcPr>
          <w:p w14:paraId="68736684" w14:textId="77777777" w:rsidR="00F65FEE" w:rsidRPr="007A25BC" w:rsidRDefault="00F65FEE" w:rsidP="009E37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7A25BC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Odobreni iznos (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EUR</w:t>
            </w:r>
            <w:r w:rsidRPr="007A25BC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):</w:t>
            </w:r>
          </w:p>
        </w:tc>
        <w:tc>
          <w:tcPr>
            <w:tcW w:w="7146" w:type="dxa"/>
            <w:gridSpan w:val="4"/>
          </w:tcPr>
          <w:p w14:paraId="2E30C213" w14:textId="77777777" w:rsidR="00F65FEE" w:rsidRPr="007A25BC" w:rsidRDefault="00F65FEE" w:rsidP="009E37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</w:pPr>
          </w:p>
        </w:tc>
      </w:tr>
      <w:tr w:rsidR="00F65FEE" w:rsidRPr="0073191B" w14:paraId="24FBC677" w14:textId="77777777" w:rsidTr="009E378B">
        <w:trPr>
          <w:trHeight w:val="536"/>
        </w:trPr>
        <w:tc>
          <w:tcPr>
            <w:tcW w:w="3202" w:type="dxa"/>
          </w:tcPr>
          <w:p w14:paraId="46695F95" w14:textId="77777777" w:rsidR="00F65FEE" w:rsidRPr="007A25BC" w:rsidRDefault="00F65FEE" w:rsidP="009E378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7A25BC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Područje provedbe (grad, općina, županija):</w:t>
            </w:r>
          </w:p>
        </w:tc>
        <w:tc>
          <w:tcPr>
            <w:tcW w:w="7146" w:type="dxa"/>
            <w:gridSpan w:val="4"/>
          </w:tcPr>
          <w:p w14:paraId="5384B40A" w14:textId="77777777" w:rsidR="00F65FEE" w:rsidRPr="007A25BC" w:rsidRDefault="00F65FEE" w:rsidP="009E37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</w:tr>
      <w:tr w:rsidR="00F65FEE" w:rsidRPr="0073191B" w14:paraId="7A1AA1C2" w14:textId="77777777" w:rsidTr="009E378B">
        <w:trPr>
          <w:trHeight w:val="888"/>
        </w:trPr>
        <w:tc>
          <w:tcPr>
            <w:tcW w:w="3202" w:type="dxa"/>
          </w:tcPr>
          <w:p w14:paraId="69F98D1C" w14:textId="77777777" w:rsidR="00F65FEE" w:rsidRPr="007A25BC" w:rsidRDefault="00F65FEE" w:rsidP="009E37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7A25BC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Prisutni članovi organizacije: </w:t>
            </w:r>
          </w:p>
        </w:tc>
        <w:tc>
          <w:tcPr>
            <w:tcW w:w="7146" w:type="dxa"/>
            <w:gridSpan w:val="4"/>
          </w:tcPr>
          <w:p w14:paraId="25A748C2" w14:textId="77777777" w:rsidR="00F65FEE" w:rsidRPr="007A25BC" w:rsidRDefault="00F65FEE" w:rsidP="009E37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</w:t>
            </w:r>
          </w:p>
          <w:p w14:paraId="1D9F0F4C" w14:textId="77777777" w:rsidR="00F65FEE" w:rsidRPr="007A25BC" w:rsidRDefault="00F65FEE" w:rsidP="009E37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</w:tr>
      <w:tr w:rsidR="00F65FEE" w:rsidRPr="0073191B" w14:paraId="5EEDDDD8" w14:textId="77777777" w:rsidTr="009E378B">
        <w:trPr>
          <w:trHeight w:val="888"/>
        </w:trPr>
        <w:tc>
          <w:tcPr>
            <w:tcW w:w="3202" w:type="dxa"/>
          </w:tcPr>
          <w:p w14:paraId="6ABC96CB" w14:textId="77777777" w:rsidR="00F65FEE" w:rsidRPr="007A25BC" w:rsidRDefault="00F65FEE" w:rsidP="009E37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7A25BC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Datum terenskog posjeta:</w:t>
            </w:r>
          </w:p>
        </w:tc>
        <w:tc>
          <w:tcPr>
            <w:tcW w:w="7146" w:type="dxa"/>
            <w:gridSpan w:val="4"/>
          </w:tcPr>
          <w:p w14:paraId="5FF1EBBF" w14:textId="77777777" w:rsidR="00F65FEE" w:rsidRPr="007A25BC" w:rsidRDefault="00F65FEE" w:rsidP="009E37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</w:tr>
      <w:tr w:rsidR="00F65FEE" w:rsidRPr="0073191B" w14:paraId="68E943F0" w14:textId="77777777" w:rsidTr="009E378B">
        <w:trPr>
          <w:trHeight w:val="306"/>
        </w:trPr>
        <w:tc>
          <w:tcPr>
            <w:tcW w:w="3202" w:type="dxa"/>
          </w:tcPr>
          <w:p w14:paraId="6664910A" w14:textId="77777777" w:rsidR="00F65FEE" w:rsidRPr="007A25BC" w:rsidRDefault="00F65FEE" w:rsidP="009E37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7A25BC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Praćenje provodi: </w:t>
            </w:r>
          </w:p>
        </w:tc>
        <w:tc>
          <w:tcPr>
            <w:tcW w:w="7146" w:type="dxa"/>
            <w:gridSpan w:val="4"/>
          </w:tcPr>
          <w:p w14:paraId="3B1D2A37" w14:textId="77777777" w:rsidR="00F65FEE" w:rsidRPr="007A25BC" w:rsidRDefault="00F65FEE" w:rsidP="009E37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</w:tr>
    </w:tbl>
    <w:p w14:paraId="57E044B9" w14:textId="77777777" w:rsidR="00F65FEE" w:rsidRPr="007A25BC" w:rsidRDefault="00F65FEE" w:rsidP="00F65FEE">
      <w:pPr>
        <w:spacing w:after="240" w:line="240" w:lineRule="auto"/>
        <w:jc w:val="both"/>
        <w:rPr>
          <w:rFonts w:ascii="Times New Roman" w:eastAsia="Times New Roman" w:hAnsi="Times New Roman"/>
          <w:b/>
          <w:bCs/>
          <w:snapToGrid w:val="0"/>
          <w:sz w:val="24"/>
          <w:szCs w:val="24"/>
        </w:rPr>
      </w:pPr>
    </w:p>
    <w:p w14:paraId="51B954AF" w14:textId="77777777" w:rsidR="00F65FEE" w:rsidRPr="007A25BC" w:rsidRDefault="00F65FEE" w:rsidP="00F65FEE">
      <w:pPr>
        <w:numPr>
          <w:ilvl w:val="0"/>
          <w:numId w:val="1"/>
        </w:numPr>
        <w:spacing w:after="240" w:line="240" w:lineRule="auto"/>
        <w:jc w:val="both"/>
        <w:rPr>
          <w:rFonts w:ascii="Times New Roman" w:eastAsia="Times New Roman" w:hAnsi="Times New Roman"/>
          <w:b/>
          <w:bCs/>
          <w:snapToGrid w:val="0"/>
          <w:sz w:val="24"/>
          <w:szCs w:val="24"/>
        </w:rPr>
      </w:pPr>
      <w:r w:rsidRPr="007A25BC">
        <w:rPr>
          <w:rFonts w:ascii="Times New Roman" w:eastAsia="Times New Roman" w:hAnsi="Times New Roman"/>
          <w:b/>
          <w:bCs/>
          <w:snapToGrid w:val="0"/>
          <w:sz w:val="24"/>
          <w:szCs w:val="24"/>
        </w:rPr>
        <w:t xml:space="preserve">Napredak u provedbi </w:t>
      </w:r>
      <w:r w:rsidRPr="00926E40">
        <w:rPr>
          <w:rFonts w:ascii="Times New Roman" w:eastAsia="Times New Roman" w:hAnsi="Times New Roman"/>
          <w:b/>
          <w:snapToGrid w:val="0"/>
          <w:sz w:val="24"/>
          <w:szCs w:val="24"/>
        </w:rPr>
        <w:t>programa</w:t>
      </w:r>
      <w:r w:rsidRPr="00926E40">
        <w:rPr>
          <w:rFonts w:ascii="Times New Roman" w:eastAsia="Times New Roman" w:hAnsi="Times New Roman"/>
          <w:b/>
          <w:bCs/>
          <w:snapToGrid w:val="0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29"/>
      </w:tblGrid>
      <w:tr w:rsidR="00F65FEE" w:rsidRPr="00910C82" w14:paraId="295909E0" w14:textId="77777777" w:rsidTr="009E378B">
        <w:tc>
          <w:tcPr>
            <w:tcW w:w="10355" w:type="dxa"/>
            <w:shd w:val="clear" w:color="auto" w:fill="BFBFBF"/>
          </w:tcPr>
          <w:p w14:paraId="4DF2917E" w14:textId="77777777" w:rsidR="00F65FEE" w:rsidRPr="00910C82" w:rsidRDefault="00F65FEE" w:rsidP="009E37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910C82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Opis do sada ostvarenih aktivnosti:</w:t>
            </w:r>
          </w:p>
          <w:p w14:paraId="6DC47965" w14:textId="77777777" w:rsidR="00F65FEE" w:rsidRPr="00910C82" w:rsidRDefault="00F65FEE" w:rsidP="009E37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910C82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- broj i naziv aktivnosti u skladu s ugovorenim programom (prema tablici aktivnosti u Obrascu opisa)</w:t>
            </w:r>
          </w:p>
          <w:p w14:paraId="257203BD" w14:textId="77777777" w:rsidR="00F65FEE" w:rsidRPr="00910C82" w:rsidRDefault="00F65FEE" w:rsidP="009E37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910C82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- kratki opis provedene aktivnosti </w:t>
            </w:r>
          </w:p>
          <w:p w14:paraId="220640CE" w14:textId="77777777" w:rsidR="00F65FEE" w:rsidRDefault="00F65FEE" w:rsidP="009E37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910C82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- postignuti rezultati</w:t>
            </w:r>
          </w:p>
          <w:p w14:paraId="64F0DBD3" w14:textId="77777777" w:rsidR="00F65FEE" w:rsidRPr="00910C82" w:rsidRDefault="00F65FEE" w:rsidP="009E37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- k</w:t>
            </w:r>
            <w:r w:rsidRPr="00910C82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ako organizacija prati postignuća u provedbi aktivnosti programa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.</w:t>
            </w:r>
            <w:r w:rsidRPr="00910C82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</w:t>
            </w:r>
          </w:p>
          <w:p w14:paraId="072E2850" w14:textId="77777777" w:rsidR="00F65FEE" w:rsidRDefault="00F65FEE" w:rsidP="009E37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910C82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Navedite i ako postoje odstupanja od planiranih aktivnosti, pojasnite razloge te na koji način se rješavaju.</w:t>
            </w:r>
          </w:p>
          <w:p w14:paraId="10CD45CE" w14:textId="77777777" w:rsidR="00F65FEE" w:rsidRPr="00910C82" w:rsidRDefault="00F65FEE" w:rsidP="009E37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  <w:p w14:paraId="2DFBA0EA" w14:textId="77777777" w:rsidR="00F65FEE" w:rsidRPr="00910C82" w:rsidRDefault="00F65FEE" w:rsidP="009E37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910C82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Uvid u ažurirane podatke o provedenim aktiv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nostima o kojima se izvještava.</w:t>
            </w:r>
          </w:p>
        </w:tc>
      </w:tr>
      <w:tr w:rsidR="00F65FEE" w:rsidRPr="0073191B" w14:paraId="275EE734" w14:textId="77777777" w:rsidTr="009E378B">
        <w:tc>
          <w:tcPr>
            <w:tcW w:w="10355" w:type="dxa"/>
            <w:tcBorders>
              <w:bottom w:val="single" w:sz="4" w:space="0" w:color="auto"/>
            </w:tcBorders>
            <w:shd w:val="clear" w:color="auto" w:fill="auto"/>
          </w:tcPr>
          <w:p w14:paraId="57DC9A2F" w14:textId="77777777" w:rsidR="00F65FEE" w:rsidRDefault="00F65FEE" w:rsidP="009E378B">
            <w:pPr>
              <w:spacing w:after="0" w:line="240" w:lineRule="auto"/>
              <w:jc w:val="both"/>
              <w:rPr>
                <w:rFonts w:ascii="Nunito" w:hAnsi="Nunito"/>
                <w:color w:val="444444"/>
                <w:spacing w:val="5"/>
                <w:shd w:val="clear" w:color="auto" w:fill="F6F8F9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Nunito" w:hAnsi="Nunito"/>
                <w:color w:val="444444"/>
                <w:spacing w:val="5"/>
                <w:shd w:val="clear" w:color="auto" w:fill="F6F8F9"/>
              </w:rPr>
              <w:t> </w:t>
            </w:r>
          </w:p>
          <w:p w14:paraId="4513E5AD" w14:textId="77777777" w:rsidR="00F65FEE" w:rsidRPr="007A25BC" w:rsidRDefault="00F65FEE" w:rsidP="009E37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</w:tr>
      <w:tr w:rsidR="00F65FEE" w:rsidRPr="0073191B" w14:paraId="540EF61D" w14:textId="77777777" w:rsidTr="009E378B">
        <w:tc>
          <w:tcPr>
            <w:tcW w:w="10355" w:type="dxa"/>
            <w:shd w:val="clear" w:color="auto" w:fill="BFBFBF"/>
          </w:tcPr>
          <w:p w14:paraId="7ED8890F" w14:textId="77777777" w:rsidR="00F65FEE" w:rsidRPr="007A25BC" w:rsidRDefault="00F65FEE" w:rsidP="009E37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7A25BC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Navesti dodane vrijednosti programu, koje nisu planirane, ali su ostvarene (ako ih ima). </w:t>
            </w:r>
          </w:p>
        </w:tc>
      </w:tr>
      <w:tr w:rsidR="00F65FEE" w:rsidRPr="0073191B" w14:paraId="4E316D6A" w14:textId="77777777" w:rsidTr="009E378B">
        <w:tc>
          <w:tcPr>
            <w:tcW w:w="10355" w:type="dxa"/>
            <w:tcBorders>
              <w:bottom w:val="single" w:sz="4" w:space="0" w:color="auto"/>
            </w:tcBorders>
            <w:shd w:val="clear" w:color="auto" w:fill="auto"/>
          </w:tcPr>
          <w:p w14:paraId="5D04A581" w14:textId="77777777" w:rsidR="00F65FEE" w:rsidRDefault="00F65FEE" w:rsidP="009E37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  <w:p w14:paraId="164E2014" w14:textId="77777777" w:rsidR="00F65FEE" w:rsidRPr="007A25BC" w:rsidRDefault="00F65FEE" w:rsidP="009E37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</w:tr>
      <w:tr w:rsidR="00F65FEE" w:rsidRPr="0073191B" w14:paraId="70520B21" w14:textId="77777777" w:rsidTr="009E378B">
        <w:tc>
          <w:tcPr>
            <w:tcW w:w="10355" w:type="dxa"/>
            <w:shd w:val="clear" w:color="auto" w:fill="BFBFBF"/>
          </w:tcPr>
          <w:p w14:paraId="593F66A7" w14:textId="77777777" w:rsidR="00F65FEE" w:rsidRPr="00E2412F" w:rsidRDefault="00F65FEE" w:rsidP="009E37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</w:pPr>
            <w:r w:rsidRPr="00661265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shd w:val="clear" w:color="auto" w:fill="BFBFBF"/>
              </w:rPr>
              <w:lastRenderedPageBreak/>
              <w:t xml:space="preserve">Susreće li </w:t>
            </w:r>
            <w:r w:rsidRPr="00661265">
              <w:rPr>
                <w:rFonts w:ascii="Times New Roman" w:eastAsia="Times New Roman" w:hAnsi="Times New Roman"/>
                <w:snapToGrid w:val="0"/>
                <w:sz w:val="24"/>
                <w:szCs w:val="24"/>
                <w:shd w:val="clear" w:color="auto" w:fill="BFBFBF"/>
              </w:rPr>
              <w:t xml:space="preserve">se program </w:t>
            </w:r>
            <w:r w:rsidRPr="00661265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shd w:val="clear" w:color="auto" w:fill="BFBFBF"/>
              </w:rPr>
              <w:t>s preprekama? Ako da, navedite koje su to prepreke i što organizacija radi kako bi ih riješila</w:t>
            </w:r>
            <w:r w:rsidRPr="00E2412F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</w:tr>
      <w:tr w:rsidR="00F65FEE" w:rsidRPr="0073191B" w14:paraId="23222199" w14:textId="77777777" w:rsidTr="009E378B">
        <w:tc>
          <w:tcPr>
            <w:tcW w:w="10355" w:type="dxa"/>
            <w:tcBorders>
              <w:bottom w:val="single" w:sz="4" w:space="0" w:color="auto"/>
            </w:tcBorders>
            <w:shd w:val="clear" w:color="auto" w:fill="auto"/>
          </w:tcPr>
          <w:p w14:paraId="1681D180" w14:textId="77777777" w:rsidR="00F65FEE" w:rsidRDefault="00F65FEE" w:rsidP="009E37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</w:pPr>
          </w:p>
          <w:p w14:paraId="0D4ECD2E" w14:textId="77777777" w:rsidR="00F65FEE" w:rsidRPr="00E2412F" w:rsidRDefault="00F65FEE" w:rsidP="009E37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F65FEE" w:rsidRPr="0073191B" w14:paraId="2B51119E" w14:textId="77777777" w:rsidTr="009E378B">
        <w:tc>
          <w:tcPr>
            <w:tcW w:w="10355" w:type="dxa"/>
            <w:shd w:val="clear" w:color="auto" w:fill="BFBFBF"/>
          </w:tcPr>
          <w:p w14:paraId="6F6FB3C9" w14:textId="77777777" w:rsidR="00F65FEE" w:rsidRPr="00E2412F" w:rsidRDefault="00F65FEE" w:rsidP="009E37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</w:pPr>
            <w:r w:rsidRPr="00E2412F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  <w:t>Procijenite hoće li</w:t>
            </w:r>
            <w:r w:rsidRPr="007A25BC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program </w:t>
            </w:r>
            <w:r w:rsidRPr="00E2412F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  <w:t xml:space="preserve">postići zadane ciljeve do završetka </w:t>
            </w:r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  <w:t xml:space="preserve">prve godine </w:t>
            </w:r>
            <w:r w:rsidRPr="00E2412F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  <w:t>provedbe.</w:t>
            </w:r>
          </w:p>
        </w:tc>
      </w:tr>
      <w:tr w:rsidR="00F65FEE" w:rsidRPr="0073191B" w14:paraId="36A05AF4" w14:textId="77777777" w:rsidTr="009E378B">
        <w:tc>
          <w:tcPr>
            <w:tcW w:w="10355" w:type="dxa"/>
            <w:shd w:val="clear" w:color="auto" w:fill="auto"/>
          </w:tcPr>
          <w:p w14:paraId="601DADF1" w14:textId="77777777" w:rsidR="00F65FEE" w:rsidRDefault="00F65FEE" w:rsidP="009E37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</w:pPr>
          </w:p>
          <w:p w14:paraId="6DA6E4B1" w14:textId="77777777" w:rsidR="00F65FEE" w:rsidRPr="00E2412F" w:rsidRDefault="00F65FEE" w:rsidP="009E37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</w:tr>
    </w:tbl>
    <w:p w14:paraId="40CE17D6" w14:textId="77777777" w:rsidR="00F65FEE" w:rsidRPr="00E2412F" w:rsidRDefault="00F65FEE" w:rsidP="00F65FEE">
      <w:pPr>
        <w:spacing w:after="0" w:line="240" w:lineRule="auto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</w:rPr>
      </w:pPr>
    </w:p>
    <w:p w14:paraId="3D753460" w14:textId="77777777" w:rsidR="00F65FEE" w:rsidRPr="00E2412F" w:rsidRDefault="00F65FEE" w:rsidP="00F65FEE">
      <w:pPr>
        <w:spacing w:after="0" w:line="240" w:lineRule="auto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</w:rPr>
      </w:pPr>
    </w:p>
    <w:p w14:paraId="5467133A" w14:textId="77777777" w:rsidR="00F65FEE" w:rsidRPr="00E2412F" w:rsidRDefault="00F65FEE" w:rsidP="00F65FE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color w:val="000000"/>
          <w:sz w:val="24"/>
          <w:szCs w:val="24"/>
        </w:rPr>
      </w:pPr>
      <w:r w:rsidRPr="00E2412F">
        <w:rPr>
          <w:rFonts w:ascii="Times New Roman" w:eastAsia="Times New Roman" w:hAnsi="Times New Roman"/>
          <w:b/>
          <w:snapToGrid w:val="0"/>
          <w:color w:val="000000"/>
          <w:sz w:val="24"/>
          <w:szCs w:val="24"/>
        </w:rPr>
        <w:t>Unutarnji kapaciteti organizacije i partnera</w:t>
      </w:r>
    </w:p>
    <w:p w14:paraId="1159756F" w14:textId="77777777" w:rsidR="00F65FEE" w:rsidRPr="00E2412F" w:rsidRDefault="00F65FEE" w:rsidP="00F65FE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napToGrid w:val="0"/>
          <w:color w:val="000000"/>
          <w:sz w:val="24"/>
          <w:szCs w:val="24"/>
        </w:rPr>
      </w:pPr>
      <w:r w:rsidRPr="00E2412F">
        <w:rPr>
          <w:rFonts w:ascii="Times New Roman" w:eastAsia="Times New Roman" w:hAnsi="Times New Roman"/>
          <w:b/>
          <w:snapToGrid w:val="0"/>
          <w:color w:val="000000"/>
          <w:sz w:val="24"/>
          <w:szCs w:val="24"/>
        </w:rPr>
        <w:t>(indikati</w:t>
      </w:r>
      <w:r>
        <w:rPr>
          <w:rFonts w:ascii="Times New Roman" w:eastAsia="Times New Roman" w:hAnsi="Times New Roman"/>
          <w:b/>
          <w:snapToGrid w:val="0"/>
          <w:color w:val="000000"/>
          <w:sz w:val="24"/>
          <w:szCs w:val="24"/>
        </w:rPr>
        <w:t>vno, ovisno o uvjetima javnog poziva</w:t>
      </w:r>
      <w:r w:rsidRPr="00E2412F">
        <w:rPr>
          <w:rFonts w:ascii="Times New Roman" w:eastAsia="Times New Roman" w:hAnsi="Times New Roman"/>
          <w:b/>
          <w:snapToGrid w:val="0"/>
          <w:color w:val="000000"/>
          <w:sz w:val="24"/>
          <w:szCs w:val="24"/>
        </w:rPr>
        <w:t xml:space="preserve"> i ugovora)</w:t>
      </w:r>
    </w:p>
    <w:p w14:paraId="2FFAE33D" w14:textId="77777777" w:rsidR="00F65FEE" w:rsidRPr="00E2412F" w:rsidRDefault="00F65FEE" w:rsidP="00F65FEE">
      <w:pPr>
        <w:widowControl w:val="0"/>
        <w:tabs>
          <w:tab w:val="left" w:pos="1465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29"/>
      </w:tblGrid>
      <w:tr w:rsidR="00F65FEE" w:rsidRPr="0073191B" w14:paraId="77F836AE" w14:textId="77777777" w:rsidTr="009E378B">
        <w:tc>
          <w:tcPr>
            <w:tcW w:w="10355" w:type="dxa"/>
            <w:shd w:val="clear" w:color="auto" w:fill="BFBFBF"/>
          </w:tcPr>
          <w:p w14:paraId="46EC72AD" w14:textId="77777777" w:rsidR="00F65FEE" w:rsidRPr="00E2412F" w:rsidRDefault="00F65FEE" w:rsidP="009E378B">
            <w:pPr>
              <w:widowControl w:val="0"/>
              <w:tabs>
                <w:tab w:val="left" w:pos="1465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</w:pPr>
            <w:r w:rsidRPr="00E2412F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  <w:t>Navesti kapacitete osoblja i popis pro</w:t>
            </w:r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  <w:t>gramskog</w:t>
            </w:r>
            <w:r w:rsidRPr="00E2412F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  <w:t xml:space="preserve"> tima (</w:t>
            </w:r>
            <w:r w:rsidRPr="00E2412F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broj zaposlenih, broj honorarnih suradnika, broj volontera, broj novozaposlenih mladih osoba (do 30 godina) odgovarajuće struke i/ili volonterskog iskustva u određenom području, broj novozaposlenih koordinatora volontera)</w:t>
            </w:r>
            <w:r w:rsidRPr="00E2412F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</w:tr>
      <w:tr w:rsidR="00F65FEE" w:rsidRPr="0073191B" w14:paraId="7CF5CE76" w14:textId="77777777" w:rsidTr="009E378B">
        <w:tc>
          <w:tcPr>
            <w:tcW w:w="10355" w:type="dxa"/>
            <w:tcBorders>
              <w:bottom w:val="single" w:sz="4" w:space="0" w:color="auto"/>
            </w:tcBorders>
            <w:shd w:val="clear" w:color="auto" w:fill="auto"/>
          </w:tcPr>
          <w:p w14:paraId="08569744" w14:textId="77777777" w:rsidR="00F65FEE" w:rsidRPr="00E2412F" w:rsidRDefault="00F65FEE" w:rsidP="009E378B">
            <w:pPr>
              <w:widowControl w:val="0"/>
              <w:tabs>
                <w:tab w:val="left" w:pos="1465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F65FEE" w:rsidRPr="0073191B" w14:paraId="4A5AFFD6" w14:textId="77777777" w:rsidTr="009E378B">
        <w:tc>
          <w:tcPr>
            <w:tcW w:w="10355" w:type="dxa"/>
            <w:shd w:val="clear" w:color="auto" w:fill="BFBFBF"/>
          </w:tcPr>
          <w:p w14:paraId="7CFE7EFF" w14:textId="77777777" w:rsidR="00F65FEE" w:rsidRPr="00E2412F" w:rsidRDefault="00F65FEE" w:rsidP="009E378B">
            <w:pPr>
              <w:widowControl w:val="0"/>
              <w:tabs>
                <w:tab w:val="left" w:pos="1465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</w:pPr>
            <w:r w:rsidRPr="00E2412F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  <w:t xml:space="preserve">Opisati načine donošenja odluka, razmjene informacija unutar organizacije, učestalost timskih sastanaka i načini rješavanja poteškoća. </w:t>
            </w:r>
          </w:p>
        </w:tc>
      </w:tr>
      <w:tr w:rsidR="00F65FEE" w:rsidRPr="0073191B" w14:paraId="4AE415CD" w14:textId="77777777" w:rsidTr="009E378B">
        <w:tc>
          <w:tcPr>
            <w:tcW w:w="10355" w:type="dxa"/>
            <w:tcBorders>
              <w:bottom w:val="single" w:sz="4" w:space="0" w:color="auto"/>
            </w:tcBorders>
            <w:shd w:val="clear" w:color="auto" w:fill="auto"/>
          </w:tcPr>
          <w:p w14:paraId="201590AE" w14:textId="77777777" w:rsidR="00F65FEE" w:rsidRPr="00E2412F" w:rsidRDefault="00F65FEE" w:rsidP="009E378B">
            <w:pPr>
              <w:widowControl w:val="0"/>
              <w:tabs>
                <w:tab w:val="left" w:pos="1465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</w:pPr>
          </w:p>
          <w:p w14:paraId="765C382D" w14:textId="77777777" w:rsidR="00F65FEE" w:rsidRPr="00E2412F" w:rsidRDefault="00F65FEE" w:rsidP="009E378B">
            <w:pPr>
              <w:widowControl w:val="0"/>
              <w:tabs>
                <w:tab w:val="left" w:pos="1465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F65FEE" w:rsidRPr="0073191B" w14:paraId="4D06178B" w14:textId="77777777" w:rsidTr="009E378B">
        <w:tc>
          <w:tcPr>
            <w:tcW w:w="10355" w:type="dxa"/>
            <w:shd w:val="clear" w:color="auto" w:fill="BFBFBF"/>
          </w:tcPr>
          <w:p w14:paraId="2B253244" w14:textId="77777777" w:rsidR="00F65FEE" w:rsidRPr="00E2412F" w:rsidRDefault="00F65FEE" w:rsidP="009E378B">
            <w:pPr>
              <w:widowControl w:val="0"/>
              <w:tabs>
                <w:tab w:val="left" w:pos="1465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</w:pPr>
            <w:r w:rsidRPr="00E2412F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  <w:t xml:space="preserve">Vodi li i čuva li organizacija pravilno natječajnu dokumentaciju? </w:t>
            </w:r>
          </w:p>
        </w:tc>
      </w:tr>
      <w:tr w:rsidR="00F65FEE" w:rsidRPr="0073191B" w14:paraId="1AC15954" w14:textId="77777777" w:rsidTr="009E378B">
        <w:tc>
          <w:tcPr>
            <w:tcW w:w="10355" w:type="dxa"/>
            <w:tcBorders>
              <w:bottom w:val="single" w:sz="4" w:space="0" w:color="auto"/>
            </w:tcBorders>
            <w:shd w:val="clear" w:color="auto" w:fill="auto"/>
          </w:tcPr>
          <w:p w14:paraId="7DC21C37" w14:textId="77777777" w:rsidR="00F65FEE" w:rsidRPr="00E2412F" w:rsidRDefault="00F65FEE" w:rsidP="009E378B">
            <w:pPr>
              <w:widowControl w:val="0"/>
              <w:tabs>
                <w:tab w:val="left" w:pos="1465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F65FEE" w:rsidRPr="0073191B" w14:paraId="5B494D1E" w14:textId="77777777" w:rsidTr="009E378B">
        <w:tc>
          <w:tcPr>
            <w:tcW w:w="10355" w:type="dxa"/>
            <w:shd w:val="clear" w:color="auto" w:fill="BFBFBF"/>
          </w:tcPr>
          <w:p w14:paraId="068C9C00" w14:textId="77777777" w:rsidR="00F65FEE" w:rsidRPr="00E2412F" w:rsidRDefault="00F65FEE" w:rsidP="009E378B">
            <w:pPr>
              <w:widowControl w:val="0"/>
              <w:tabs>
                <w:tab w:val="left" w:pos="1465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</w:pPr>
            <w:r w:rsidRPr="00E2412F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  <w:t>Dosadašnja komunikacija i podrška od strane davatelja financijskih sredstava.</w:t>
            </w:r>
          </w:p>
        </w:tc>
      </w:tr>
      <w:tr w:rsidR="00F65FEE" w:rsidRPr="0073191B" w14:paraId="42903E73" w14:textId="77777777" w:rsidTr="009E378B">
        <w:trPr>
          <w:trHeight w:val="377"/>
        </w:trPr>
        <w:tc>
          <w:tcPr>
            <w:tcW w:w="10355" w:type="dxa"/>
            <w:shd w:val="clear" w:color="auto" w:fill="auto"/>
          </w:tcPr>
          <w:p w14:paraId="26205CAE" w14:textId="77777777" w:rsidR="00F65FEE" w:rsidRPr="00E2412F" w:rsidRDefault="00F65FEE" w:rsidP="009E378B">
            <w:pPr>
              <w:widowControl w:val="0"/>
              <w:tabs>
                <w:tab w:val="left" w:pos="1465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</w:tr>
    </w:tbl>
    <w:p w14:paraId="32B8A74E" w14:textId="77777777" w:rsidR="00F65FEE" w:rsidRPr="00E2412F" w:rsidRDefault="00F65FEE" w:rsidP="00F65FEE">
      <w:pPr>
        <w:spacing w:after="240" w:line="240" w:lineRule="auto"/>
        <w:jc w:val="both"/>
        <w:rPr>
          <w:rFonts w:ascii="Times New Roman" w:eastAsia="Times New Roman" w:hAnsi="Times New Roman"/>
          <w:b/>
          <w:bCs/>
          <w:snapToGrid w:val="0"/>
          <w:color w:val="000000"/>
          <w:sz w:val="24"/>
          <w:szCs w:val="24"/>
        </w:rPr>
      </w:pPr>
    </w:p>
    <w:p w14:paraId="70F739E5" w14:textId="77777777" w:rsidR="00F65FEE" w:rsidRPr="007A25BC" w:rsidRDefault="00F65FEE" w:rsidP="00F65FE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napToGrid w:val="0"/>
          <w:sz w:val="24"/>
          <w:szCs w:val="24"/>
        </w:rPr>
      </w:pPr>
      <w:r w:rsidRPr="007A25BC">
        <w:rPr>
          <w:rFonts w:ascii="Times New Roman" w:eastAsia="Times New Roman" w:hAnsi="Times New Roman"/>
          <w:b/>
          <w:bCs/>
          <w:snapToGrid w:val="0"/>
          <w:sz w:val="24"/>
          <w:szCs w:val="24"/>
        </w:rPr>
        <w:t xml:space="preserve">Proračun </w:t>
      </w:r>
      <w:r w:rsidRPr="007A25BC">
        <w:rPr>
          <w:rFonts w:ascii="Times New Roman" w:eastAsia="Times New Roman" w:hAnsi="Times New Roman"/>
          <w:b/>
          <w:snapToGrid w:val="0"/>
          <w:sz w:val="24"/>
          <w:szCs w:val="24"/>
        </w:rPr>
        <w:t>programa</w:t>
      </w:r>
    </w:p>
    <w:p w14:paraId="5774E8DF" w14:textId="77777777" w:rsidR="00F65FEE" w:rsidRPr="00E2412F" w:rsidRDefault="00F65FEE" w:rsidP="00F65FE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napToGrid w:val="0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29"/>
      </w:tblGrid>
      <w:tr w:rsidR="00F65FEE" w:rsidRPr="0073191B" w14:paraId="6C6E0A1F" w14:textId="77777777" w:rsidTr="009E378B">
        <w:tc>
          <w:tcPr>
            <w:tcW w:w="10355" w:type="dxa"/>
            <w:shd w:val="clear" w:color="auto" w:fill="BFBFBF"/>
          </w:tcPr>
          <w:p w14:paraId="3B169565" w14:textId="77777777" w:rsidR="00F65FEE" w:rsidRPr="00E2412F" w:rsidRDefault="00F65FEE" w:rsidP="009E37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</w:pPr>
            <w:r w:rsidRPr="00E2412F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  <w:t>Provod</w:t>
            </w:r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  <w:t xml:space="preserve">i </w:t>
            </w:r>
            <w:r w:rsidRPr="00E2412F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  <w:t xml:space="preserve">li organizacija </w:t>
            </w:r>
            <w:r w:rsidRPr="007A25BC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program </w:t>
            </w:r>
            <w:r w:rsidRPr="00E2412F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  <w:t xml:space="preserve">u skladu s odobrenim proračunom? Ako ne, objasnite zašto. </w:t>
            </w:r>
          </w:p>
        </w:tc>
      </w:tr>
      <w:tr w:rsidR="00F65FEE" w:rsidRPr="0073191B" w14:paraId="6352030C" w14:textId="77777777" w:rsidTr="009E378B">
        <w:tc>
          <w:tcPr>
            <w:tcW w:w="10355" w:type="dxa"/>
            <w:tcBorders>
              <w:bottom w:val="single" w:sz="4" w:space="0" w:color="auto"/>
            </w:tcBorders>
            <w:shd w:val="clear" w:color="auto" w:fill="auto"/>
          </w:tcPr>
          <w:p w14:paraId="54873D93" w14:textId="77777777" w:rsidR="00F65FEE" w:rsidRPr="00E2412F" w:rsidRDefault="00F65FEE" w:rsidP="009E37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F65FEE" w:rsidRPr="0073191B" w14:paraId="62A8A80C" w14:textId="77777777" w:rsidTr="009E378B">
        <w:tc>
          <w:tcPr>
            <w:tcW w:w="10355" w:type="dxa"/>
            <w:shd w:val="clear" w:color="auto" w:fill="BFBFBF"/>
          </w:tcPr>
          <w:p w14:paraId="5C4BCA9C" w14:textId="77777777" w:rsidR="00F65FEE" w:rsidRPr="00E2412F" w:rsidRDefault="00F65FEE" w:rsidP="009E37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2412F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Ima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ju</w:t>
            </w:r>
            <w:r w:rsidRPr="00E2412F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li organizacija 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i partneri </w:t>
            </w:r>
            <w:r w:rsidRPr="00E2412F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poteškoća u pogledu financiranja i praćenja potrošnje?</w:t>
            </w:r>
          </w:p>
        </w:tc>
      </w:tr>
      <w:tr w:rsidR="00F65FEE" w:rsidRPr="0073191B" w14:paraId="72DCD9E3" w14:textId="77777777" w:rsidTr="009E378B">
        <w:tc>
          <w:tcPr>
            <w:tcW w:w="10355" w:type="dxa"/>
            <w:shd w:val="clear" w:color="auto" w:fill="auto"/>
          </w:tcPr>
          <w:p w14:paraId="7B43CB58" w14:textId="77777777" w:rsidR="00F65FEE" w:rsidRPr="00E2412F" w:rsidRDefault="00F65FEE" w:rsidP="009E37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</w:tr>
      <w:tr w:rsidR="00F65FEE" w:rsidRPr="0073191B" w14:paraId="263C97A3" w14:textId="77777777" w:rsidTr="009E378B">
        <w:tc>
          <w:tcPr>
            <w:tcW w:w="10355" w:type="dxa"/>
            <w:shd w:val="clear" w:color="auto" w:fill="BFBFBF"/>
          </w:tcPr>
          <w:p w14:paraId="1D9FE176" w14:textId="77777777" w:rsidR="00F65FEE" w:rsidRPr="00E2412F" w:rsidRDefault="00F65FEE" w:rsidP="009E378B">
            <w:pPr>
              <w:shd w:val="clear" w:color="auto" w:fill="BFBFBF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2412F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Je li bilo promjena u proračunu? </w:t>
            </w:r>
          </w:p>
          <w:p w14:paraId="1999396C" w14:textId="77777777" w:rsidR="00F65FEE" w:rsidRPr="00E2412F" w:rsidRDefault="00F65FEE" w:rsidP="009E37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2412F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Ako je odgovor pozitivan, pojasnite promjene. Je li davatelj financijskih sredstava odobrio navedene promjene?</w:t>
            </w:r>
          </w:p>
        </w:tc>
      </w:tr>
      <w:tr w:rsidR="00F65FEE" w:rsidRPr="0073191B" w14:paraId="67EC9EE1" w14:textId="77777777" w:rsidTr="009E378B">
        <w:tc>
          <w:tcPr>
            <w:tcW w:w="10355" w:type="dxa"/>
            <w:tcBorders>
              <w:bottom w:val="single" w:sz="4" w:space="0" w:color="auto"/>
            </w:tcBorders>
            <w:shd w:val="clear" w:color="auto" w:fill="auto"/>
          </w:tcPr>
          <w:p w14:paraId="7D9212EA" w14:textId="77777777" w:rsidR="00F65FEE" w:rsidRPr="00E2412F" w:rsidRDefault="00F65FEE" w:rsidP="009E37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</w:tr>
      <w:tr w:rsidR="00F65FEE" w:rsidRPr="0073191B" w14:paraId="13F58CEB" w14:textId="77777777" w:rsidTr="009E378B">
        <w:tc>
          <w:tcPr>
            <w:tcW w:w="10355" w:type="dxa"/>
            <w:shd w:val="clear" w:color="auto" w:fill="BFBFBF"/>
          </w:tcPr>
          <w:p w14:paraId="7B9811F3" w14:textId="77777777" w:rsidR="00F65FEE" w:rsidRPr="00E2412F" w:rsidRDefault="00F65FEE" w:rsidP="009E37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2412F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Vod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e</w:t>
            </w:r>
            <w:r w:rsidRPr="00E2412F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li organizacija 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i partneri </w:t>
            </w:r>
            <w:r w:rsidRPr="00E2412F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vremensku evidenciju rasporeda sati rada za zaposlene, honorarne djelatnike, volontere?</w:t>
            </w:r>
          </w:p>
        </w:tc>
      </w:tr>
      <w:tr w:rsidR="00F65FEE" w:rsidRPr="0073191B" w14:paraId="0180B89C" w14:textId="77777777" w:rsidTr="009E378B">
        <w:tc>
          <w:tcPr>
            <w:tcW w:w="10355" w:type="dxa"/>
            <w:tcBorders>
              <w:bottom w:val="single" w:sz="4" w:space="0" w:color="auto"/>
            </w:tcBorders>
            <w:shd w:val="clear" w:color="auto" w:fill="auto"/>
          </w:tcPr>
          <w:p w14:paraId="4E2BCDBD" w14:textId="77777777" w:rsidR="00F65FEE" w:rsidRPr="00E2412F" w:rsidRDefault="00F65FEE" w:rsidP="009E37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</w:tr>
      <w:tr w:rsidR="00F65FEE" w:rsidRPr="0073191B" w14:paraId="50A9787E" w14:textId="77777777" w:rsidTr="009E378B">
        <w:tc>
          <w:tcPr>
            <w:tcW w:w="10355" w:type="dxa"/>
            <w:shd w:val="clear" w:color="auto" w:fill="BFBFBF"/>
          </w:tcPr>
          <w:p w14:paraId="4236F032" w14:textId="77777777" w:rsidR="00F65FEE" w:rsidRPr="00E2412F" w:rsidRDefault="00F65FEE" w:rsidP="009E37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</w:pPr>
            <w:r w:rsidRPr="00E2412F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  <w:t xml:space="preserve">Na koji način organizacija </w:t>
            </w:r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  <w:t xml:space="preserve">i partneri </w:t>
            </w:r>
            <w:r w:rsidRPr="00E2412F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  <w:t>prat</w:t>
            </w:r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  <w:t>e</w:t>
            </w:r>
            <w:r w:rsidRPr="00E2412F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  <w:t xml:space="preserve"> i vod</w:t>
            </w:r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  <w:t>e</w:t>
            </w:r>
            <w:r w:rsidRPr="00E2412F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  <w:t xml:space="preserve"> evidenciju sufinanciranja aktivnosti </w:t>
            </w:r>
            <w:r w:rsidRPr="007A25BC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programa</w:t>
            </w:r>
            <w:r w:rsidRPr="00E2412F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  <w:t xml:space="preserve">? </w:t>
            </w:r>
          </w:p>
        </w:tc>
      </w:tr>
      <w:tr w:rsidR="00F65FEE" w:rsidRPr="0073191B" w14:paraId="28E03F82" w14:textId="77777777" w:rsidTr="009E378B">
        <w:tc>
          <w:tcPr>
            <w:tcW w:w="10355" w:type="dxa"/>
            <w:shd w:val="clear" w:color="auto" w:fill="auto"/>
          </w:tcPr>
          <w:p w14:paraId="10806646" w14:textId="77777777" w:rsidR="00F65FEE" w:rsidRPr="00FB17B1" w:rsidRDefault="00F65FEE" w:rsidP="009E37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color w:val="0D0D0D"/>
                <w:sz w:val="24"/>
                <w:szCs w:val="24"/>
              </w:rPr>
              <w:t xml:space="preserve"> </w:t>
            </w:r>
          </w:p>
        </w:tc>
      </w:tr>
      <w:tr w:rsidR="00F65FEE" w:rsidRPr="0073191B" w14:paraId="65A28827" w14:textId="77777777" w:rsidTr="009E378B">
        <w:tc>
          <w:tcPr>
            <w:tcW w:w="10355" w:type="dxa"/>
            <w:shd w:val="clear" w:color="auto" w:fill="BFBFBF"/>
          </w:tcPr>
          <w:p w14:paraId="3DF11AEB" w14:textId="77777777" w:rsidR="00F65FEE" w:rsidRPr="00E2412F" w:rsidRDefault="00F65FEE" w:rsidP="009E37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</w:pPr>
            <w:r w:rsidRPr="00E2412F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  <w:t>Ukoliko je u proračunu bila planirana nabava opreme, nalazi li se oprema na predviđenom mjestu i je li u upotrebi?</w:t>
            </w:r>
          </w:p>
        </w:tc>
      </w:tr>
      <w:tr w:rsidR="00F65FEE" w:rsidRPr="0073191B" w14:paraId="7EBDBD0D" w14:textId="77777777" w:rsidTr="009E378B">
        <w:tc>
          <w:tcPr>
            <w:tcW w:w="10355" w:type="dxa"/>
            <w:shd w:val="clear" w:color="auto" w:fill="auto"/>
          </w:tcPr>
          <w:p w14:paraId="274E37C1" w14:textId="77777777" w:rsidR="00F65FEE" w:rsidRPr="00E2412F" w:rsidRDefault="00F65FEE" w:rsidP="009E37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</w:tr>
    </w:tbl>
    <w:p w14:paraId="500AA909" w14:textId="77777777" w:rsidR="00F65FEE" w:rsidRDefault="00F65FEE" w:rsidP="00F65FE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napToGrid w:val="0"/>
          <w:sz w:val="24"/>
          <w:szCs w:val="24"/>
        </w:rPr>
      </w:pPr>
    </w:p>
    <w:p w14:paraId="4403AE4A" w14:textId="77777777" w:rsidR="00F65FEE" w:rsidRPr="007A25BC" w:rsidRDefault="00F65FEE" w:rsidP="00F65FE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napToGrid w:val="0"/>
          <w:sz w:val="24"/>
          <w:szCs w:val="24"/>
        </w:rPr>
      </w:pPr>
      <w:r w:rsidRPr="00E2412F">
        <w:rPr>
          <w:rFonts w:ascii="Times New Roman" w:eastAsia="Times New Roman" w:hAnsi="Times New Roman"/>
          <w:b/>
          <w:bCs/>
          <w:snapToGrid w:val="0"/>
          <w:sz w:val="24"/>
          <w:szCs w:val="24"/>
        </w:rPr>
        <w:t xml:space="preserve">IV. </w:t>
      </w:r>
      <w:r w:rsidRPr="007A25BC">
        <w:rPr>
          <w:rFonts w:ascii="Times New Roman" w:eastAsia="Times New Roman" w:hAnsi="Times New Roman"/>
          <w:b/>
          <w:bCs/>
          <w:snapToGrid w:val="0"/>
          <w:sz w:val="24"/>
          <w:szCs w:val="24"/>
        </w:rPr>
        <w:t xml:space="preserve">Vidljivost </w:t>
      </w:r>
      <w:r w:rsidRPr="007A25BC">
        <w:rPr>
          <w:rFonts w:ascii="Times New Roman" w:eastAsia="Times New Roman" w:hAnsi="Times New Roman"/>
          <w:b/>
          <w:snapToGrid w:val="0"/>
          <w:sz w:val="24"/>
          <w:szCs w:val="24"/>
        </w:rPr>
        <w:t>programa</w:t>
      </w:r>
    </w:p>
    <w:p w14:paraId="5C421590" w14:textId="77777777" w:rsidR="00F65FEE" w:rsidRPr="007A25BC" w:rsidRDefault="00F65FEE" w:rsidP="00F65FE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napToGrid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29"/>
      </w:tblGrid>
      <w:tr w:rsidR="00F65FEE" w:rsidRPr="0073191B" w14:paraId="7865D02A" w14:textId="77777777" w:rsidTr="009E378B">
        <w:tc>
          <w:tcPr>
            <w:tcW w:w="10355" w:type="dxa"/>
            <w:shd w:val="clear" w:color="auto" w:fill="BFBFBF"/>
          </w:tcPr>
          <w:p w14:paraId="6E42167E" w14:textId="77777777" w:rsidR="00F65FEE" w:rsidRPr="007A25BC" w:rsidRDefault="00F65FEE" w:rsidP="009E37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7A25BC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Koje aktivnosti organizacija i partneri provode da bi doprinijeli vidljivosti programa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u medijima</w:t>
            </w:r>
            <w:r w:rsidRPr="007A25BC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na lokalnoj i/ili nacionalnoj razini? </w:t>
            </w:r>
          </w:p>
        </w:tc>
      </w:tr>
      <w:tr w:rsidR="00F65FEE" w:rsidRPr="0073191B" w14:paraId="2DA9B34F" w14:textId="77777777" w:rsidTr="009E378B">
        <w:tc>
          <w:tcPr>
            <w:tcW w:w="10355" w:type="dxa"/>
            <w:tcBorders>
              <w:bottom w:val="single" w:sz="4" w:space="0" w:color="auto"/>
            </w:tcBorders>
            <w:shd w:val="clear" w:color="auto" w:fill="auto"/>
          </w:tcPr>
          <w:p w14:paraId="74EFC6C7" w14:textId="77777777" w:rsidR="00F65FEE" w:rsidRPr="007A25BC" w:rsidRDefault="00F65FEE" w:rsidP="009E378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</w:tr>
      <w:tr w:rsidR="00F65FEE" w:rsidRPr="0073191B" w14:paraId="1F5D7C49" w14:textId="77777777" w:rsidTr="009E378B">
        <w:tc>
          <w:tcPr>
            <w:tcW w:w="10355" w:type="dxa"/>
            <w:shd w:val="clear" w:color="auto" w:fill="BFBFBF"/>
          </w:tcPr>
          <w:p w14:paraId="6250B0A5" w14:textId="77777777" w:rsidR="00F65FEE" w:rsidRPr="007A25BC" w:rsidRDefault="00F65FEE" w:rsidP="009E37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7A25BC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Koja je vrsta promotivnog materijala izrađena kroz program? (npr. web stranice, društvene mreže, video uradci, edukativni filmovi i sl.) </w:t>
            </w:r>
          </w:p>
          <w:p w14:paraId="4C9586B4" w14:textId="77777777" w:rsidR="00F65FEE" w:rsidRPr="007A25BC" w:rsidRDefault="00F65FEE" w:rsidP="009E37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7A25BC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Na koji način su promotivni materijali distribuirani široj javnosti, korisnicima, ciljanim skupinama? </w:t>
            </w:r>
          </w:p>
        </w:tc>
      </w:tr>
      <w:tr w:rsidR="00F65FEE" w:rsidRPr="0073191B" w14:paraId="2285466B" w14:textId="77777777" w:rsidTr="009E378B">
        <w:tc>
          <w:tcPr>
            <w:tcW w:w="10355" w:type="dxa"/>
            <w:tcBorders>
              <w:bottom w:val="single" w:sz="4" w:space="0" w:color="auto"/>
            </w:tcBorders>
            <w:shd w:val="clear" w:color="auto" w:fill="auto"/>
          </w:tcPr>
          <w:p w14:paraId="6075CEA4" w14:textId="77777777" w:rsidR="00F65FEE" w:rsidRPr="00E2412F" w:rsidRDefault="00F65FEE" w:rsidP="009E37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</w:tr>
      <w:tr w:rsidR="00F65FEE" w:rsidRPr="0073191B" w14:paraId="72120682" w14:textId="77777777" w:rsidTr="009E378B">
        <w:tc>
          <w:tcPr>
            <w:tcW w:w="10355" w:type="dxa"/>
            <w:shd w:val="clear" w:color="auto" w:fill="BFBFBF"/>
          </w:tcPr>
          <w:p w14:paraId="6DEB2C5E" w14:textId="77777777" w:rsidR="00F65FEE" w:rsidRPr="00E2412F" w:rsidRDefault="00F65FEE" w:rsidP="009E37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</w:pPr>
            <w:r w:rsidRPr="00E2412F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  <w:t>Poštuju li se pravila o vidljivosti propisana ugovorom između korisnika i davatelja financijskih sredstava?</w:t>
            </w:r>
          </w:p>
        </w:tc>
      </w:tr>
      <w:tr w:rsidR="00F65FEE" w:rsidRPr="0073191B" w14:paraId="2144ECC3" w14:textId="77777777" w:rsidTr="009E378B">
        <w:tc>
          <w:tcPr>
            <w:tcW w:w="10355" w:type="dxa"/>
            <w:shd w:val="clear" w:color="auto" w:fill="auto"/>
          </w:tcPr>
          <w:p w14:paraId="3890ACE0" w14:textId="77777777" w:rsidR="00F65FEE" w:rsidRPr="00E2412F" w:rsidRDefault="00F65FEE" w:rsidP="009E37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</w:tr>
    </w:tbl>
    <w:p w14:paraId="6C3BB114" w14:textId="77777777" w:rsidR="00F65FEE" w:rsidRPr="00E2412F" w:rsidRDefault="00F65FEE" w:rsidP="00F65FEE">
      <w:pPr>
        <w:widowControl w:val="0"/>
        <w:tabs>
          <w:tab w:val="left" w:pos="1465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29"/>
      </w:tblGrid>
      <w:tr w:rsidR="00F65FEE" w:rsidRPr="0073191B" w14:paraId="6B8CE6C0" w14:textId="77777777" w:rsidTr="009E378B">
        <w:tc>
          <w:tcPr>
            <w:tcW w:w="10355" w:type="dxa"/>
            <w:shd w:val="clear" w:color="auto" w:fill="BFBFBF"/>
          </w:tcPr>
          <w:p w14:paraId="49054DF7" w14:textId="77777777" w:rsidR="00F65FEE" w:rsidRPr="007A25BC" w:rsidRDefault="00F65FEE" w:rsidP="009E378B">
            <w:pPr>
              <w:widowControl w:val="0"/>
              <w:tabs>
                <w:tab w:val="left" w:pos="1465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7A25BC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Imaju li organizacija i partneri strateški plan? Ako imaju, koje razdoblje pokriva?</w:t>
            </w:r>
          </w:p>
        </w:tc>
      </w:tr>
      <w:tr w:rsidR="00F65FEE" w:rsidRPr="0073191B" w14:paraId="3E2A280A" w14:textId="77777777" w:rsidTr="009E378B">
        <w:tc>
          <w:tcPr>
            <w:tcW w:w="10355" w:type="dxa"/>
            <w:shd w:val="clear" w:color="auto" w:fill="auto"/>
          </w:tcPr>
          <w:p w14:paraId="177D54C8" w14:textId="77777777" w:rsidR="00F65FEE" w:rsidRPr="007A25BC" w:rsidRDefault="00F65FEE" w:rsidP="009E378B">
            <w:pPr>
              <w:widowControl w:val="0"/>
              <w:tabs>
                <w:tab w:val="left" w:pos="1465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</w:tr>
    </w:tbl>
    <w:p w14:paraId="724EE7FD" w14:textId="77777777" w:rsidR="00F65FEE" w:rsidRDefault="00F65FEE" w:rsidP="00F65FEE">
      <w:pPr>
        <w:spacing w:after="0" w:line="240" w:lineRule="auto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</w:rPr>
      </w:pPr>
    </w:p>
    <w:p w14:paraId="5826C560" w14:textId="77777777" w:rsidR="00F65FEE" w:rsidRPr="00E2412F" w:rsidRDefault="00F65FEE" w:rsidP="00F65FEE">
      <w:pPr>
        <w:spacing w:after="0" w:line="240" w:lineRule="auto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</w:rPr>
      </w:pPr>
    </w:p>
    <w:p w14:paraId="626EE670" w14:textId="77777777" w:rsidR="00F65FEE" w:rsidRPr="00E2412F" w:rsidRDefault="00F65FEE" w:rsidP="00F65FE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napToGrid w:val="0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snapToGrid w:val="0"/>
          <w:color w:val="000000"/>
          <w:sz w:val="24"/>
          <w:szCs w:val="24"/>
        </w:rPr>
        <w:t>V</w:t>
      </w:r>
      <w:r w:rsidRPr="00E2412F">
        <w:rPr>
          <w:rFonts w:ascii="Times New Roman" w:eastAsia="Times New Roman" w:hAnsi="Times New Roman"/>
          <w:b/>
          <w:bCs/>
          <w:snapToGrid w:val="0"/>
          <w:color w:val="000000"/>
          <w:sz w:val="24"/>
          <w:szCs w:val="24"/>
        </w:rPr>
        <w:t xml:space="preserve">. Suradnja i partnerstvo </w:t>
      </w:r>
      <w:r w:rsidRPr="00E2412F">
        <w:rPr>
          <w:rFonts w:ascii="Times New Roman" w:eastAsia="Times New Roman" w:hAnsi="Times New Roman"/>
          <w:b/>
          <w:bCs/>
          <w:snapToGrid w:val="0"/>
          <w:color w:val="000000"/>
          <w:sz w:val="24"/>
          <w:szCs w:val="24"/>
        </w:rPr>
        <w:tab/>
      </w:r>
      <w:r w:rsidRPr="00E2412F">
        <w:rPr>
          <w:rFonts w:ascii="Times New Roman" w:eastAsia="Times New Roman" w:hAnsi="Times New Roman"/>
          <w:b/>
          <w:bCs/>
          <w:snapToGrid w:val="0"/>
          <w:color w:val="000000"/>
          <w:sz w:val="24"/>
          <w:szCs w:val="24"/>
        </w:rPr>
        <w:tab/>
      </w:r>
    </w:p>
    <w:p w14:paraId="538B4C79" w14:textId="77777777" w:rsidR="00F65FEE" w:rsidRPr="00E2412F" w:rsidRDefault="00F65FEE" w:rsidP="00F65FEE">
      <w:pPr>
        <w:spacing w:after="0" w:line="240" w:lineRule="auto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29"/>
      </w:tblGrid>
      <w:tr w:rsidR="00F65FEE" w:rsidRPr="0073191B" w14:paraId="35429B17" w14:textId="77777777" w:rsidTr="009E378B">
        <w:tc>
          <w:tcPr>
            <w:tcW w:w="10355" w:type="dxa"/>
            <w:shd w:val="clear" w:color="auto" w:fill="BFBFBF"/>
          </w:tcPr>
          <w:p w14:paraId="2201AC7A" w14:textId="77777777" w:rsidR="00F65FEE" w:rsidRPr="00D30CB5" w:rsidRDefault="00F65FEE" w:rsidP="009E37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D30CB5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Postoje li razrađeni načini komunikacije, suradnje i koordinacije s formalnim ili neformalnim partnerima (učestalost sastanaka, način rješavanja poteškoća)? </w:t>
            </w:r>
          </w:p>
        </w:tc>
      </w:tr>
      <w:tr w:rsidR="00F65FEE" w:rsidRPr="0073191B" w14:paraId="7A370A8B" w14:textId="77777777" w:rsidTr="009E378B">
        <w:tc>
          <w:tcPr>
            <w:tcW w:w="10355" w:type="dxa"/>
            <w:tcBorders>
              <w:bottom w:val="single" w:sz="4" w:space="0" w:color="auto"/>
            </w:tcBorders>
            <w:shd w:val="clear" w:color="auto" w:fill="auto"/>
          </w:tcPr>
          <w:p w14:paraId="574481DE" w14:textId="77777777" w:rsidR="00F65FEE" w:rsidRPr="007A25BC" w:rsidRDefault="00F65FEE" w:rsidP="009E37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</w:t>
            </w:r>
          </w:p>
        </w:tc>
      </w:tr>
      <w:tr w:rsidR="00F65FEE" w:rsidRPr="0073191B" w14:paraId="0B376F1F" w14:textId="77777777" w:rsidTr="009E378B">
        <w:tc>
          <w:tcPr>
            <w:tcW w:w="10355" w:type="dxa"/>
            <w:shd w:val="clear" w:color="auto" w:fill="BFBFBF"/>
          </w:tcPr>
          <w:p w14:paraId="2C9C8217" w14:textId="77777777" w:rsidR="00F65FEE" w:rsidRPr="007A25BC" w:rsidRDefault="00F65FEE" w:rsidP="009E37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7A25BC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Na koji su način raspodijeljene uloge i odgovornosti partnera u programu?</w:t>
            </w:r>
          </w:p>
        </w:tc>
      </w:tr>
      <w:tr w:rsidR="00F65FEE" w:rsidRPr="0073191B" w14:paraId="0F166DD0" w14:textId="77777777" w:rsidTr="009E378B">
        <w:tc>
          <w:tcPr>
            <w:tcW w:w="10355" w:type="dxa"/>
            <w:tcBorders>
              <w:bottom w:val="single" w:sz="4" w:space="0" w:color="auto"/>
            </w:tcBorders>
            <w:shd w:val="clear" w:color="auto" w:fill="auto"/>
          </w:tcPr>
          <w:p w14:paraId="68AEA5AB" w14:textId="77777777" w:rsidR="00F65FEE" w:rsidRPr="007A25BC" w:rsidRDefault="00F65FEE" w:rsidP="009E37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</w:t>
            </w:r>
          </w:p>
        </w:tc>
      </w:tr>
      <w:tr w:rsidR="00F65FEE" w:rsidRPr="0073191B" w14:paraId="3563DDDE" w14:textId="77777777" w:rsidTr="009E378B">
        <w:tc>
          <w:tcPr>
            <w:tcW w:w="10355" w:type="dxa"/>
            <w:shd w:val="clear" w:color="auto" w:fill="BFBFBF"/>
          </w:tcPr>
          <w:p w14:paraId="6A7F6C1F" w14:textId="77777777" w:rsidR="00F65FEE" w:rsidRPr="007A25BC" w:rsidRDefault="00F65FEE" w:rsidP="009E37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7A25BC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Je li organizacija surađiva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la</w:t>
            </w:r>
            <w:r w:rsidRPr="007A25BC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s tijelima lokalne i državne uprave? Ako je, na koji način?</w:t>
            </w:r>
          </w:p>
        </w:tc>
      </w:tr>
      <w:tr w:rsidR="00F65FEE" w:rsidRPr="0073191B" w14:paraId="5C4A938E" w14:textId="77777777" w:rsidTr="009E378B">
        <w:tc>
          <w:tcPr>
            <w:tcW w:w="10355" w:type="dxa"/>
            <w:tcBorders>
              <w:bottom w:val="single" w:sz="4" w:space="0" w:color="auto"/>
            </w:tcBorders>
            <w:shd w:val="clear" w:color="auto" w:fill="auto"/>
          </w:tcPr>
          <w:p w14:paraId="53436A1C" w14:textId="77777777" w:rsidR="00F65FEE" w:rsidRPr="007A25BC" w:rsidRDefault="00F65FEE" w:rsidP="009E37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</w:tr>
      <w:tr w:rsidR="00F65FEE" w:rsidRPr="0073191B" w14:paraId="3ACDE024" w14:textId="77777777" w:rsidTr="009E378B">
        <w:tc>
          <w:tcPr>
            <w:tcW w:w="10355" w:type="dxa"/>
            <w:shd w:val="clear" w:color="auto" w:fill="BFBFBF"/>
          </w:tcPr>
          <w:p w14:paraId="340B9131" w14:textId="77777777" w:rsidR="00F65FEE" w:rsidRPr="007A25BC" w:rsidRDefault="00F65FEE" w:rsidP="009E37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7A25BC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Nas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toji</w:t>
            </w:r>
            <w:r w:rsidRPr="007A25BC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li i na koji način organizacija uključiti zajednicu u aktivnosti programa?</w:t>
            </w:r>
          </w:p>
        </w:tc>
      </w:tr>
      <w:tr w:rsidR="00F65FEE" w:rsidRPr="0073191B" w14:paraId="6CB3B573" w14:textId="77777777" w:rsidTr="009E378B">
        <w:tc>
          <w:tcPr>
            <w:tcW w:w="10355" w:type="dxa"/>
            <w:tcBorders>
              <w:bottom w:val="single" w:sz="4" w:space="0" w:color="auto"/>
            </w:tcBorders>
            <w:shd w:val="clear" w:color="auto" w:fill="auto"/>
          </w:tcPr>
          <w:p w14:paraId="071C88AB" w14:textId="77777777" w:rsidR="00F65FEE" w:rsidRPr="007A25BC" w:rsidRDefault="00F65FEE" w:rsidP="009E37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</w:t>
            </w:r>
          </w:p>
        </w:tc>
      </w:tr>
      <w:tr w:rsidR="00F65FEE" w:rsidRPr="0073191B" w14:paraId="020BE1F9" w14:textId="77777777" w:rsidTr="009E378B">
        <w:tc>
          <w:tcPr>
            <w:tcW w:w="10355" w:type="dxa"/>
            <w:shd w:val="clear" w:color="auto" w:fill="BFBFBF"/>
          </w:tcPr>
          <w:p w14:paraId="4544F8DC" w14:textId="77777777" w:rsidR="00F65FEE" w:rsidRPr="007A25BC" w:rsidRDefault="00F65FEE" w:rsidP="009E37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A25BC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Je li tijekom provedbe programa uspostavljena neka nova suradnja, bilo s drugim organizacijama civilnog društva, bilo s tijelima državne ili lokalne uprave, ustanovama, poduzećima i sl.? Ako jest, koji je doprinos te suradnje provedbi programa?</w:t>
            </w:r>
          </w:p>
        </w:tc>
      </w:tr>
      <w:tr w:rsidR="00F65FEE" w:rsidRPr="0073191B" w14:paraId="27A6095B" w14:textId="77777777" w:rsidTr="009E378B">
        <w:tc>
          <w:tcPr>
            <w:tcW w:w="10355" w:type="dxa"/>
            <w:tcBorders>
              <w:bottom w:val="single" w:sz="4" w:space="0" w:color="auto"/>
            </w:tcBorders>
            <w:shd w:val="clear" w:color="auto" w:fill="auto"/>
          </w:tcPr>
          <w:p w14:paraId="1CE8BCF7" w14:textId="77777777" w:rsidR="00F65FEE" w:rsidRPr="00E2412F" w:rsidRDefault="00F65FEE" w:rsidP="009E37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val="de-DE"/>
              </w:rPr>
            </w:pPr>
          </w:p>
        </w:tc>
      </w:tr>
      <w:tr w:rsidR="00F65FEE" w:rsidRPr="0073191B" w14:paraId="4B1695D1" w14:textId="77777777" w:rsidTr="009E378B">
        <w:tc>
          <w:tcPr>
            <w:tcW w:w="10355" w:type="dxa"/>
            <w:shd w:val="clear" w:color="auto" w:fill="BFBFBF"/>
          </w:tcPr>
          <w:p w14:paraId="27C1A653" w14:textId="77777777" w:rsidR="00F65FEE" w:rsidRPr="00E2412F" w:rsidRDefault="00F65FEE" w:rsidP="009E37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val="de-DE"/>
              </w:rPr>
            </w:pPr>
            <w:r w:rsidRPr="00E2412F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  <w:t>Navedite ostala zapažanja.</w:t>
            </w:r>
          </w:p>
        </w:tc>
      </w:tr>
      <w:tr w:rsidR="00F65FEE" w:rsidRPr="0073191B" w14:paraId="43118DAE" w14:textId="77777777" w:rsidTr="009E378B">
        <w:tc>
          <w:tcPr>
            <w:tcW w:w="10355" w:type="dxa"/>
            <w:shd w:val="clear" w:color="auto" w:fill="auto"/>
          </w:tcPr>
          <w:p w14:paraId="3C7E60B2" w14:textId="77777777" w:rsidR="00F65FEE" w:rsidRPr="00E2412F" w:rsidRDefault="00F65FEE" w:rsidP="009E37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</w:pPr>
          </w:p>
          <w:p w14:paraId="57506A79" w14:textId="77777777" w:rsidR="00F65FEE" w:rsidRPr="00E2412F" w:rsidRDefault="00F65FEE" w:rsidP="009E37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</w:tr>
    </w:tbl>
    <w:p w14:paraId="1375315E" w14:textId="77777777" w:rsidR="00F65FEE" w:rsidRPr="00E2412F" w:rsidRDefault="00F65FEE" w:rsidP="00F65FE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napToGrid w:val="0"/>
          <w:color w:val="000000"/>
          <w:sz w:val="24"/>
          <w:szCs w:val="24"/>
        </w:rPr>
      </w:pPr>
    </w:p>
    <w:p w14:paraId="11F39EDF" w14:textId="77777777" w:rsidR="00F65FEE" w:rsidRPr="00E2412F" w:rsidRDefault="00F65FEE" w:rsidP="00F65FEE">
      <w:pPr>
        <w:spacing w:after="0" w:line="240" w:lineRule="auto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</w:rPr>
      </w:pPr>
    </w:p>
    <w:p w14:paraId="4A227B92" w14:textId="77777777" w:rsidR="00F65FEE" w:rsidRDefault="00F65FEE" w:rsidP="00F65FEE">
      <w:pPr>
        <w:spacing w:after="0" w:line="240" w:lineRule="auto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</w:rPr>
      </w:pPr>
      <w:r w:rsidRPr="00E2412F">
        <w:rPr>
          <w:rFonts w:ascii="Times New Roman" w:eastAsia="Times New Roman" w:hAnsi="Times New Roman"/>
          <w:snapToGrid w:val="0"/>
          <w:color w:val="000000"/>
          <w:sz w:val="24"/>
          <w:szCs w:val="24"/>
        </w:rPr>
        <w:t>Praćenje proveo/la (vlastoručni potpis):</w:t>
      </w:r>
    </w:p>
    <w:p w14:paraId="27EB7079" w14:textId="77777777" w:rsidR="00F65FEE" w:rsidRPr="00E2412F" w:rsidRDefault="00F65FEE" w:rsidP="00F65FEE">
      <w:pPr>
        <w:spacing w:after="0" w:line="240" w:lineRule="auto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</w:rPr>
      </w:pPr>
    </w:p>
    <w:p w14:paraId="0E46A308" w14:textId="77777777" w:rsidR="00F65FEE" w:rsidRPr="00E2412F" w:rsidRDefault="00F65FEE" w:rsidP="00F65FEE">
      <w:pPr>
        <w:spacing w:after="0" w:line="240" w:lineRule="auto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</w:rPr>
      </w:pPr>
    </w:p>
    <w:p w14:paraId="46E931EA" w14:textId="77777777" w:rsidR="00F65FEE" w:rsidRPr="00E2412F" w:rsidRDefault="00F65FEE" w:rsidP="00F65FEE">
      <w:pPr>
        <w:spacing w:after="0" w:line="240" w:lineRule="auto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</w:rPr>
      </w:pPr>
    </w:p>
    <w:p w14:paraId="7B2CA6D6" w14:textId="77777777" w:rsidR="00F65FEE" w:rsidRPr="00E433AD" w:rsidRDefault="00F65FEE" w:rsidP="00F65FEE">
      <w:pPr>
        <w:spacing w:after="0" w:line="240" w:lineRule="auto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</w:rPr>
      </w:pPr>
      <w:r w:rsidRPr="00E2412F">
        <w:rPr>
          <w:rFonts w:ascii="Times New Roman" w:eastAsia="Times New Roman" w:hAnsi="Times New Roman"/>
          <w:snapToGrid w:val="0"/>
          <w:color w:val="000000"/>
          <w:sz w:val="24"/>
          <w:szCs w:val="24"/>
        </w:rPr>
        <w:t>Datum:</w:t>
      </w:r>
      <w:r>
        <w:rPr>
          <w:rFonts w:ascii="Times New Roman" w:eastAsia="Times New Roman" w:hAnsi="Times New Roman"/>
          <w:snapToGrid w:val="0"/>
          <w:color w:val="000000"/>
          <w:sz w:val="24"/>
          <w:szCs w:val="24"/>
        </w:rPr>
        <w:t xml:space="preserve"> </w:t>
      </w:r>
    </w:p>
    <w:p w14:paraId="7B094EDC" w14:textId="77777777" w:rsidR="00F65FEE" w:rsidRDefault="00F65FEE" w:rsidP="00F65FEE"/>
    <w:p w14:paraId="2F233626" w14:textId="77777777" w:rsidR="00F65FEE" w:rsidRDefault="00F65FEE" w:rsidP="00F65FEE"/>
    <w:p w14:paraId="13289E92" w14:textId="77777777" w:rsidR="00EB204E" w:rsidRDefault="00EB204E"/>
    <w:sectPr w:rsidR="00EB204E" w:rsidSect="00F65FEE">
      <w:headerReference w:type="default" r:id="rId5"/>
      <w:footerReference w:type="even" r:id="rId6"/>
      <w:footerReference w:type="default" r:id="rId7"/>
      <w:pgSz w:w="12240" w:h="15840"/>
      <w:pgMar w:top="1135" w:right="1080" w:bottom="993" w:left="102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Nunito">
    <w:charset w:val="EE"/>
    <w:family w:val="auto"/>
    <w:pitch w:val="variable"/>
    <w:sig w:usb0="A00002FF" w:usb1="5000204B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7B198" w14:textId="77777777" w:rsidR="00F65FEE" w:rsidRDefault="00F65FEE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6FB4C525" w14:textId="77777777" w:rsidR="00F65FEE" w:rsidRDefault="00F65FEE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7B159" w14:textId="77777777" w:rsidR="00F65FEE" w:rsidRDefault="00F65FEE">
    <w:pPr>
      <w:pStyle w:val="Podnoje"/>
      <w:framePr w:wrap="around" w:vAnchor="text" w:hAnchor="margin" w:xAlign="right" w:y="1"/>
      <w:rPr>
        <w:rStyle w:val="Brojstranice"/>
        <w:rFonts w:ascii="Tahoma" w:hAnsi="Tahoma" w:cs="Tahoma"/>
      </w:rPr>
    </w:pPr>
    <w:r>
      <w:rPr>
        <w:rStyle w:val="Brojstranice"/>
        <w:rFonts w:ascii="Tahoma" w:hAnsi="Tahoma" w:cs="Tahoma"/>
      </w:rPr>
      <w:fldChar w:fldCharType="begin"/>
    </w:r>
    <w:r>
      <w:rPr>
        <w:rStyle w:val="Brojstranice"/>
        <w:rFonts w:ascii="Tahoma" w:hAnsi="Tahoma" w:cs="Tahoma"/>
      </w:rPr>
      <w:instrText xml:space="preserve">PAGE  </w:instrText>
    </w:r>
    <w:r>
      <w:rPr>
        <w:rStyle w:val="Brojstranice"/>
        <w:rFonts w:ascii="Tahoma" w:hAnsi="Tahoma" w:cs="Tahoma"/>
      </w:rPr>
      <w:fldChar w:fldCharType="separate"/>
    </w:r>
    <w:r>
      <w:rPr>
        <w:rStyle w:val="Brojstranice"/>
        <w:rFonts w:ascii="Tahoma" w:hAnsi="Tahoma" w:cs="Tahoma"/>
        <w:noProof/>
      </w:rPr>
      <w:t>3</w:t>
    </w:r>
    <w:r>
      <w:rPr>
        <w:rStyle w:val="Brojstranice"/>
        <w:rFonts w:ascii="Tahoma" w:hAnsi="Tahoma" w:cs="Tahoma"/>
      </w:rPr>
      <w:fldChar w:fldCharType="end"/>
    </w:r>
  </w:p>
  <w:p w14:paraId="404B8B2F" w14:textId="77777777" w:rsidR="00F65FEE" w:rsidRDefault="00F65FEE">
    <w:pPr>
      <w:pStyle w:val="Podnoje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09"/>
    </w:tblGrid>
    <w:tr w:rsidR="005A6DE0" w:rsidRPr="0073191B" w14:paraId="7B1906DB" w14:textId="77777777" w:rsidTr="005A6DE0">
      <w:trPr>
        <w:jc w:val="right"/>
      </w:trPr>
      <w:tc>
        <w:tcPr>
          <w:tcW w:w="16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4E11CC1" w14:textId="77777777" w:rsidR="00F65FEE" w:rsidRPr="0073191B" w:rsidRDefault="00F65FEE" w:rsidP="005A6DE0">
          <w:pPr>
            <w:suppressAutoHyphens/>
            <w:jc w:val="center"/>
            <w:rPr>
              <w:rFonts w:ascii="Times New Roman" w:hAnsi="Times New Roman"/>
              <w:b/>
              <w:sz w:val="24"/>
              <w:szCs w:val="24"/>
              <w:lang w:eastAsia="ar-SA"/>
            </w:rPr>
          </w:pPr>
          <w:r w:rsidRPr="0073191B">
            <w:rPr>
              <w:rFonts w:ascii="Times New Roman" w:hAnsi="Times New Roman"/>
              <w:b/>
              <w:sz w:val="24"/>
              <w:szCs w:val="24"/>
              <w:lang w:eastAsia="ar-SA"/>
            </w:rPr>
            <w:t>Obrazac C1</w:t>
          </w:r>
        </w:p>
      </w:tc>
    </w:tr>
  </w:tbl>
  <w:p w14:paraId="0A28EB62" w14:textId="77777777" w:rsidR="00F65FEE" w:rsidRDefault="00F65FE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A547E9"/>
    <w:multiLevelType w:val="hybridMultilevel"/>
    <w:tmpl w:val="937EDB9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6110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FEE"/>
    <w:rsid w:val="00015846"/>
    <w:rsid w:val="000413AE"/>
    <w:rsid w:val="00E40A0B"/>
    <w:rsid w:val="00EB204E"/>
    <w:rsid w:val="00EF5FF9"/>
    <w:rsid w:val="00F6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8A6DD"/>
  <w15:chartTrackingRefBased/>
  <w15:docId w15:val="{17631A2D-E243-46ED-AE9A-45D9406AC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FEE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Naslov1">
    <w:name w:val="heading 1"/>
    <w:basedOn w:val="Normal"/>
    <w:next w:val="Normal"/>
    <w:link w:val="Naslov1Char"/>
    <w:uiPriority w:val="9"/>
    <w:qFormat/>
    <w:rsid w:val="00F65FE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F65FE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F65FE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F65FE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F65FE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F65FE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F65FE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F65FE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F65FE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F65FE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F65FE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F65FE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F65FEE"/>
    <w:rPr>
      <w:rFonts w:eastAsiaTheme="majorEastAsia" w:cstheme="majorBidi"/>
      <w:i/>
      <w:iCs/>
      <w:color w:val="0F4761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F65FEE"/>
    <w:rPr>
      <w:rFonts w:eastAsiaTheme="majorEastAsia" w:cstheme="majorBidi"/>
      <w:color w:val="0F4761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F65FEE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F65FEE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F65FEE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F65FEE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F65FE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F65F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F65FE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F65FE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F65FE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F65FEE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F65FEE"/>
    <w:pPr>
      <w:ind w:left="720"/>
      <w:contextualSpacing/>
    </w:pPr>
  </w:style>
  <w:style w:type="character" w:styleId="Jakoisticanje">
    <w:name w:val="Intense Emphasis"/>
    <w:basedOn w:val="Zadanifontodlomka"/>
    <w:uiPriority w:val="21"/>
    <w:qFormat/>
    <w:rsid w:val="00F65FEE"/>
    <w:rPr>
      <w:i/>
      <w:iCs/>
      <w:color w:val="0F4761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F65FE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F65FEE"/>
    <w:rPr>
      <w:i/>
      <w:iCs/>
      <w:color w:val="0F4761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F65FEE"/>
    <w:rPr>
      <w:b/>
      <w:bCs/>
      <w:smallCaps/>
      <w:color w:val="0F4761" w:themeColor="accent1" w:themeShade="BF"/>
      <w:spacing w:val="5"/>
    </w:rPr>
  </w:style>
  <w:style w:type="paragraph" w:styleId="Zaglavlje">
    <w:name w:val="header"/>
    <w:basedOn w:val="Normal"/>
    <w:link w:val="ZaglavljeChar"/>
    <w:uiPriority w:val="99"/>
    <w:semiHidden/>
    <w:unhideWhenUsed/>
    <w:rsid w:val="00F65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65FEE"/>
    <w:rPr>
      <w:rFonts w:ascii="Calibri" w:eastAsia="Calibri" w:hAnsi="Calibri" w:cs="Times New Roman"/>
      <w:kern w:val="0"/>
      <w14:ligatures w14:val="none"/>
    </w:rPr>
  </w:style>
  <w:style w:type="paragraph" w:styleId="Podnoje">
    <w:name w:val="footer"/>
    <w:basedOn w:val="Normal"/>
    <w:link w:val="PodnojeChar"/>
    <w:uiPriority w:val="99"/>
    <w:semiHidden/>
    <w:unhideWhenUsed/>
    <w:rsid w:val="00F65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65FEE"/>
    <w:rPr>
      <w:rFonts w:ascii="Calibri" w:eastAsia="Calibri" w:hAnsi="Calibri" w:cs="Times New Roman"/>
      <w:kern w:val="0"/>
      <w14:ligatures w14:val="none"/>
    </w:rPr>
  </w:style>
  <w:style w:type="character" w:styleId="Brojstranice">
    <w:name w:val="page number"/>
    <w:basedOn w:val="Zadanifontodlomka"/>
    <w:rsid w:val="00F65F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632</Words>
  <Characters>3603</Characters>
  <Application>Microsoft Office Word</Application>
  <DocSecurity>0</DocSecurity>
  <Lines>30</Lines>
  <Paragraphs>8</Paragraphs>
  <ScaleCrop>false</ScaleCrop>
  <Company>MP</Company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Višnja Čagalj</dc:creator>
  <cp:keywords/>
  <dc:description/>
  <cp:lastModifiedBy>Višnja Čagalj</cp:lastModifiedBy>
  <cp:revision>1</cp:revision>
  <cp:lastPrinted>2024-02-29T11:37:00Z</cp:lastPrinted>
  <dcterms:created xsi:type="dcterms:W3CDTF">2024-02-29T11:32:00Z</dcterms:created>
  <dcterms:modified xsi:type="dcterms:W3CDTF">2024-02-29T11:37:00Z</dcterms:modified>
</cp:coreProperties>
</file>